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02" w:rsidRDefault="0015468C" w:rsidP="00022536">
      <w:pPr>
        <w:jc w:val="center"/>
        <w:rPr>
          <w:b/>
        </w:rPr>
      </w:pPr>
      <w:r>
        <w:rPr>
          <w:b/>
        </w:rPr>
        <w:t>COME RECUPERARE PASSWORD</w:t>
      </w:r>
    </w:p>
    <w:p w:rsidR="0015468C" w:rsidRDefault="0015468C" w:rsidP="0015468C">
      <w:pPr>
        <w:rPr>
          <w:sz w:val="24"/>
        </w:rPr>
      </w:pPr>
      <w:r>
        <w:rPr>
          <w:sz w:val="24"/>
        </w:rPr>
        <w:t>Direttamente dalla schermata di accesso al REGISTRO ELETTRONICO ARGO DIDUP cliccare sulla voce PASSWORD DIMENTICATA:</w:t>
      </w:r>
    </w:p>
    <w:p w:rsidR="0015468C" w:rsidRDefault="0015468C" w:rsidP="0015468C">
      <w:pPr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1803303</wp:posOffset>
                </wp:positionH>
                <wp:positionV relativeFrom="paragraph">
                  <wp:posOffset>1979344</wp:posOffset>
                </wp:positionV>
                <wp:extent cx="1705707" cy="834927"/>
                <wp:effectExtent l="38100" t="0" r="27940" b="6096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707" cy="834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142pt;margin-top:155.85pt;width:134.3pt;height:6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zP7AEAADYEAAAOAAAAZHJzL2Uyb0RvYy54bWysU8uu0zAQ3SPxD5b3NGl59BI1vYteCgsE&#10;FY8PcJ1xY8kvjU3T/j1jJw1PCYHIwsrYc87MOR5v7i/WsDNg1N61fLmoOQMnfafdqeWfP+2f3HEW&#10;k3CdMN5By68Q+f328aPNEBpY+d6bDpARiYvNEFrepxSaqoqyByviwgdwdKg8WpEoxFPVoRiI3Zpq&#10;VdcvqsFjF9BLiJF2H8ZDvi38SoFM75WKkJhpOfWWyoplPea12m5Ec0IRei2nNsQ/dGGFdlR0pnoQ&#10;SbAvqH+hslqij16lhfS28kppCUUDqVnWP6n52IsARQuZE8NsU/x/tPLd+YBMd3R3K86csHRHO+8c&#10;pOQR2IrRNnk0hNhQ6s4dcIpiOGAWfFFomTI6vCGKYgGJYpfi8HV2GC6JSdpcruvn63rNmaSzu6fP&#10;Xq7Wmb4aeTJfwJheg7cs/7Q8JhT61KfSk6Sexhri/DamEXgDZLBxeY3e6G6vjSkBno47g+wsaAL2&#10;+5q+qeIPaUlo88p1LF0DOSAQ/TClZc4q6x8Vl790NTDW+wCK3MvKivYytzDXE1KCS8uZibIzTFFv&#10;M7D+M3DKz1AoM/034BlRKnuXZrDVzuPvqqfLrWU15t8cGHVnC46+u5ZZKNbQcJZLnB5Snv7v4wL/&#10;9ty3XwEAAP//AwBQSwMEFAAGAAgAAAAhAKhG2njgAAAACwEAAA8AAABkcnMvZG93bnJldi54bWxM&#10;j0FLxDAUhO+C/yE8wZubttttl9p0EdGLIOIqeM0mb9ti8lKS7Lb7740nPQ4zzHzT7hZr2Bl9GB0J&#10;yFcZMCTl9Ei9gM+P57stsBAlaWkcoYALBth111etbLSb6R3P+9izVEKhkQKGGKeG86AGtDKs3ISU&#10;vKPzVsYkfc+1l3Mqt4YXWVZxK0dKC4Oc8HFA9b0/WQHax6/q7WmKs1FBHcvX+iW71ELc3iwP98Ai&#10;LvEvDL/4CR26xHRwJ9KBGQHFtkxfooB1ntfAUmKzKSpgBwFluS6Ady3//6H7AQAA//8DAFBLAQIt&#10;ABQABgAIAAAAIQC2gziS/gAAAOEBAAATAAAAAAAAAAAAAAAAAAAAAABbQ29udGVudF9UeXBlc10u&#10;eG1sUEsBAi0AFAAGAAgAAAAhADj9If/WAAAAlAEAAAsAAAAAAAAAAAAAAAAALwEAAF9yZWxzLy5y&#10;ZWxzUEsBAi0AFAAGAAgAAAAhACMu7M/sAQAANgQAAA4AAAAAAAAAAAAAAAAALgIAAGRycy9lMm9E&#10;b2MueG1sUEsBAi0AFAAGAAgAAAAhAKhG2njgAAAACwEAAA8AAAAAAAAAAAAAAAAARgQAAGRycy9k&#10;b3ducmV2LnhtbFBLBQYAAAAABAAEAPMAAABTBQAAAAA=&#10;" strokecolor="red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572379</wp:posOffset>
                </wp:positionH>
                <wp:positionV relativeFrom="paragraph">
                  <wp:posOffset>2700313</wp:posOffset>
                </wp:positionV>
                <wp:extent cx="1169377" cy="281354"/>
                <wp:effectExtent l="0" t="0" r="12065" b="23495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77" cy="2813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1" o:spid="_x0000_s1026" style="position:absolute;margin-left:45.05pt;margin-top:212.6pt;width:92.1pt;height:2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SFlQIAAIYFAAAOAAAAZHJzL2Uyb0RvYy54bWysVE1v2zAMvQ/YfxB0Xx2n6VdQpwhaZBhQ&#10;tMXaoWdFlmIBsqhJSpzs14+SbDdYix2G5aCIIvnIR5O8vtm3muyE8wpMRcuTCSXCcKiV2VT0x8vq&#10;yyUlPjBTMw1GVPQgPL1ZfP503dm5mEIDuhaOIIjx885WtAnBzovC80a0zJ+AFQaVElzLAopuU9SO&#10;dYje6mI6mZwXHbjaOuDCe3y9y0q6SPhSCh4epfQiEF1RzC2k06VzHc9icc3mG8dso3ifBvuHLFqm&#10;DAYdoe5YYGTr1DuoVnEHHmQ44dAWIKXiInFANuXkDzbPDbMiccHieDuWyf8/WP6we3JE1fjtSkoM&#10;a/EbPe6YFgRlLE5n/Rxtnu2T6yWP18h0L10b/5ED2aeCHsaCin0gHB/L8vzq9OKCEo666WV5ejaL&#10;oMWbt3U+fBXQknipqNBaWR85sznb3fuQrQer+GxgpbTGdzbXJp4etKrjWxLcZn2rHUEKFV2tJvjr&#10;Ix6ZYfzoWkRymU66hYMWGfa7kFgTJDBNmaRuFCMs41yYUGZVw2qRo50dB4v9Gz0SWW0QMCJLzHLE&#10;7gEGywwyYGfevX10FamZR+fJ3xLLzqNHigwmjM6tMuA+AtDIqo+c7Yci5dLEKq2hPmDHOMij5C1f&#10;Kfx098yHJ+ZwdnDKcB+ERzykhq6i0N8oacD9+ug92mNLo5aSDmexov7nljlBif5msNmvytksDm8S&#10;ZmcXUxTcsWZ9rDHb9hbw62M/Y3bpGu2DHq7SQfuKa2MZo6KKGY6xK8qDG4TbkHcELh4ulstkhgNr&#10;Wbg3z5ZH8FjV2Jcv+1fmbN+/ATv/AYa5fdfD2TZ6GlhuA0iVGvytrn29cdhT4/SLKW6TYzlZva3P&#10;xW8AAAD//wMAUEsDBBQABgAIAAAAIQCV5cNX3wAAAAoBAAAPAAAAZHJzL2Rvd25yZXYueG1sTI/B&#10;TsMwDIbvSLxDZCRuLF1oBytNJzaJA3BiIM5Z47XVEqdqsq3w9JgTHG1/+v/P1WryTpxwjH0gDfNZ&#10;BgKpCbanVsPH+9PNPYiYDFnjAqGGL4ywqi8vKlPacKY3PG1TKziEYmk0dCkNpZSx6dCbOAsDEt/2&#10;YfQm8Ti20o7mzOHeSZVlC+lNT9zQmQE3HTaH7dFz7+s6V+pTrYuD+968mH0x2PCs9fXV9PgAIuGU&#10;/mD41Wd1qNlpF45ko3AaltmcSQ25KhQIBtRdfgtix5vFsgBZV/L/C/UPAAAA//8DAFBLAQItABQA&#10;BgAIAAAAIQC2gziS/gAAAOEBAAATAAAAAAAAAAAAAAAAAAAAAABbQ29udGVudF9UeXBlc10ueG1s&#10;UEsBAi0AFAAGAAgAAAAhADj9If/WAAAAlAEAAAsAAAAAAAAAAAAAAAAALwEAAF9yZWxzLy5yZWxz&#10;UEsBAi0AFAAGAAgAAAAhAATVBIWVAgAAhgUAAA4AAAAAAAAAAAAAAAAALgIAAGRycy9lMm9Eb2Mu&#10;eG1sUEsBAi0AFAAGAAgAAAAhAJXlw1f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66842D5" wp14:editId="6A3026ED">
            <wp:extent cx="2637693" cy="3439732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0304" cy="34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68C" w:rsidRDefault="0015468C" w:rsidP="0015468C">
      <w:pPr>
        <w:rPr>
          <w:sz w:val="24"/>
        </w:rPr>
      </w:pPr>
      <w:r>
        <w:rPr>
          <w:sz w:val="24"/>
        </w:rPr>
        <w:t>INSERIAMO NELLA SCHERMATA SUCCESSIVA IL NOME UTENTE E INFINE PROCEDI:</w:t>
      </w:r>
    </w:p>
    <w:p w:rsidR="0015468C" w:rsidRDefault="0015468C" w:rsidP="0015468C">
      <w:pPr>
        <w:rPr>
          <w:sz w:val="24"/>
        </w:rPr>
      </w:pPr>
      <w:r>
        <w:rPr>
          <w:noProof/>
          <w:lang w:eastAsia="it-IT"/>
        </w:rPr>
        <w:drawing>
          <wp:inline distT="0" distB="0" distL="0" distR="0" wp14:anchorId="57A394AE" wp14:editId="6084FF34">
            <wp:extent cx="4220308" cy="1467289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8933" cy="147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800">
        <w:rPr>
          <w:sz w:val="24"/>
        </w:rPr>
        <w:br/>
      </w:r>
      <w:bookmarkStart w:id="0" w:name="_GoBack"/>
      <w:bookmarkEnd w:id="0"/>
      <w:r>
        <w:rPr>
          <w:sz w:val="24"/>
        </w:rPr>
        <w:t>Il portale invierà un messaggio al vostro indirizzo mail con all’interno il link su cui cliccare per inserire una nuova password.</w:t>
      </w:r>
    </w:p>
    <w:p w:rsidR="0015468C" w:rsidRPr="0015468C" w:rsidRDefault="00EB6800" w:rsidP="0015468C">
      <w:pPr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123972</wp:posOffset>
                </wp:positionH>
                <wp:positionV relativeFrom="paragraph">
                  <wp:posOffset>1002079</wp:posOffset>
                </wp:positionV>
                <wp:extent cx="2453053" cy="465992"/>
                <wp:effectExtent l="0" t="0" r="23495" b="10795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53" cy="4659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5" o:spid="_x0000_s1026" style="position:absolute;margin-left:9.75pt;margin-top:78.9pt;width:193.15pt;height:3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+UlAIAAIYFAAAOAAAAZHJzL2Uyb0RvYy54bWysVFFv2yAQfp+0/4B4X+2kSbdGdaqoVaZJ&#10;VVutnfpMMMRImGNA4mS/fgfYbrRWe5jmB8xxd9/xHXd3dX1oNdkL5xWYik7OSkqE4VArs63oj+f1&#10;py+U+MBMzTQYUdGj8PR6+fHDVWcXYgoN6Fo4giDGLzpb0SYEuygKzxvRMn8GVhhUSnAtCyi6bVE7&#10;1iF6q4tpWV4UHbjaOuDCezy9zUq6TPhSCh4epPQiEF1RvFtIq0vrJq7F8ootto7ZRvH+GuwfbtEy&#10;ZTDoCHXLAiM7p95AtYo78CDDGYe2ACkVF4kDspmUf7B5apgViQsmx9sxTf7/wfL7/aMjqsa3m1Ni&#10;WItv9LBnWhCUMTmd9Qu0ebKPrpc8biPTg3Rt/CMHckgJPY4JFYdAOB5OZ/Pzcn5OCUfd7GJ+eTmN&#10;oMWrt3U+fBXQkripqNBaWR85swXb3/mQrQereGxgrbTGc7bQJq4etKrjWRLcdnOjHUEKFV2vS/z6&#10;iCdmGD+6FpFcppN24ahFhv0uJOYkEkg3SdUoRljGuTBhklUNq0WONj8NFus3eiSy2iBgRJZ4yxG7&#10;BxgsM8iAnXn39tFVpGIencu/XSw7jx4pMpgwOrfKgHsPQCOrPnK2H5KUUxOztIH6iBXjILeSt3yt&#10;8OnumA+PzGHvYJfhPAgPuEgNXUWh31HSgPv13nm0x5JGLSUd9mJF/c8dc4IS/c1gsV9OZrPYvEmY&#10;zT9PUXCnms2pxuzaG8DXn+DksTxto33Qw1Y6aF9wbKxiVFQxwzF2RXlwg3AT8ozAwcPFapXMsGEt&#10;C3fmyfIIHrMa6/L58MKc7es3YOXfw9C3b2o420ZPA6tdAKlSgb/mtc83NnsqnH4wxWlyKier1/G5&#10;/A0AAP//AwBQSwMEFAAGAAgAAAAhAJ1BVo3cAAAACgEAAA8AAABkcnMvZG93bnJldi54bWxMT8tO&#10;wzAQvCPxD9YicaNOTc0jxKloJQ7AiYI4u/E2iWqvo9htA1/PcoLT7mhG86iWU/DiiGPqIxmYzwoQ&#10;SE10PbUGPt6fru5ApGzJWR8JDXxhgmV9flbZ0sUTveFxk1vBJpRKa6DLeSilTE2HwaZZHJCY28Ux&#10;2MxwbKUb7YnNg5eqKG5ksD1xQmcHXHfY7DeHwLmvq4VSn2ql9/57/WJ3enDx2ZjLi+nxAUTGKf+J&#10;4bc+V4eaO23jgVwSnvG9ZiVffcsTWLAoND9bA+p6rkDWlfw/of4BAAD//wMAUEsBAi0AFAAGAAgA&#10;AAAhALaDOJL+AAAA4QEAABMAAAAAAAAAAAAAAAAAAAAAAFtDb250ZW50X1R5cGVzXS54bWxQSwEC&#10;LQAUAAYACAAAACEAOP0h/9YAAACUAQAACwAAAAAAAAAAAAAAAAAvAQAAX3JlbHMvLnJlbHNQSwEC&#10;LQAUAAYACAAAACEAQubPlJQCAACGBQAADgAAAAAAAAAAAAAAAAAuAgAAZHJzL2Uyb0RvYy54bWxQ&#10;SwECLQAUAAYACAAAACEAnUFWjdwAAAAKAQAADwAAAAAAAAAAAAAAAADuBAAAZHJzL2Rvd25yZXYu&#10;eG1sUEsFBgAAAAAEAAQA8wAAAPcFAAAAAA==&#10;" filled="f" strokecolor="red" strokeweight="2pt"/>
            </w:pict>
          </mc:Fallback>
        </mc:AlternateContent>
      </w:r>
      <w:r w:rsidR="0015468C">
        <w:rPr>
          <w:noProof/>
          <w:lang w:eastAsia="it-IT"/>
        </w:rPr>
        <w:drawing>
          <wp:inline distT="0" distB="0" distL="0" distR="0" wp14:anchorId="2727FD16" wp14:editId="59417AE2">
            <wp:extent cx="3261946" cy="1508551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0632" cy="150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68C">
        <w:rPr>
          <w:sz w:val="24"/>
        </w:rPr>
        <w:br/>
        <w:t>La nuova password vi ricordo deve contenere MINIMO 10 caratteri, un NUMERO, almeno una lettera MAIUSCOLA ed un CARATTERE SPECIALE ad esempio @,!,% etc. etc.</w:t>
      </w:r>
    </w:p>
    <w:sectPr w:rsidR="0015468C" w:rsidRPr="0015468C" w:rsidSect="001546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A7" w:rsidRDefault="00414FA7" w:rsidP="000527A3">
      <w:pPr>
        <w:spacing w:after="0" w:line="240" w:lineRule="auto"/>
      </w:pPr>
      <w:r>
        <w:separator/>
      </w:r>
    </w:p>
  </w:endnote>
  <w:endnote w:type="continuationSeparator" w:id="0">
    <w:p w:rsidR="00414FA7" w:rsidRDefault="00414FA7" w:rsidP="0005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A3" w:rsidRDefault="000527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A3" w:rsidRDefault="000527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A3" w:rsidRDefault="000527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A7" w:rsidRDefault="00414FA7" w:rsidP="000527A3">
      <w:pPr>
        <w:spacing w:after="0" w:line="240" w:lineRule="auto"/>
      </w:pPr>
      <w:r>
        <w:separator/>
      </w:r>
    </w:p>
  </w:footnote>
  <w:footnote w:type="continuationSeparator" w:id="0">
    <w:p w:rsidR="00414FA7" w:rsidRDefault="00414FA7" w:rsidP="0005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A3" w:rsidRDefault="000527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A3" w:rsidRDefault="000527A3" w:rsidP="000527A3">
    <w:pPr>
      <w:autoSpaceDE w:val="0"/>
      <w:autoSpaceDN w:val="0"/>
      <w:adjustRightInd w:val="0"/>
      <w:spacing w:after="0" w:line="240" w:lineRule="auto"/>
      <w:jc w:val="center"/>
      <w:rPr>
        <w:rFonts w:ascii="Palatino-Bold" w:hAnsi="Palatino-Bold" w:cs="Palatino-Bold"/>
        <w:b/>
        <w:bCs/>
      </w:rPr>
    </w:pPr>
    <w:r>
      <w:rPr>
        <w:rFonts w:ascii="Palatino-Bold" w:hAnsi="Palatino-Bold" w:cs="Palatino-Bold"/>
        <w:b/>
        <w:bCs/>
      </w:rPr>
      <w:t>Argo Sud Est Sas di Caricati Rocco</w:t>
    </w:r>
  </w:p>
  <w:p w:rsidR="000527A3" w:rsidRDefault="000527A3" w:rsidP="000527A3">
    <w:pPr>
      <w:autoSpaceDE w:val="0"/>
      <w:autoSpaceDN w:val="0"/>
      <w:adjustRightInd w:val="0"/>
      <w:spacing w:after="0" w:line="240" w:lineRule="auto"/>
      <w:jc w:val="center"/>
      <w:rPr>
        <w:rFonts w:ascii="Palatino-Bold" w:hAnsi="Palatino-Bold" w:cs="Palatino-Bold"/>
        <w:b/>
        <w:bCs/>
        <w:sz w:val="20"/>
        <w:szCs w:val="20"/>
      </w:rPr>
    </w:pPr>
    <w:r>
      <w:rPr>
        <w:rFonts w:ascii="Palatino-Bold" w:hAnsi="Palatino-Bold" w:cs="Palatino-Bold"/>
        <w:b/>
        <w:bCs/>
        <w:sz w:val="20"/>
        <w:szCs w:val="20"/>
      </w:rPr>
      <w:t>75025 Policoro</w:t>
    </w:r>
  </w:p>
  <w:p w:rsidR="000527A3" w:rsidRDefault="000527A3" w:rsidP="000527A3">
    <w:pPr>
      <w:pStyle w:val="Intestazione"/>
      <w:jc w:val="center"/>
    </w:pPr>
    <w:proofErr w:type="spellStart"/>
    <w:r>
      <w:rPr>
        <w:rFonts w:ascii="Calibri" w:hAnsi="Calibri" w:cs="Calibri"/>
        <w:sz w:val="20"/>
        <w:szCs w:val="20"/>
      </w:rPr>
      <w:t>Tel</w:t>
    </w:r>
    <w:proofErr w:type="spellEnd"/>
    <w:r>
      <w:rPr>
        <w:rFonts w:ascii="Calibri" w:hAnsi="Calibri" w:cs="Calibri"/>
        <w:sz w:val="20"/>
        <w:szCs w:val="20"/>
      </w:rPr>
      <w:t xml:space="preserve"> 0835-901436 -405847- 902636 – </w:t>
    </w:r>
    <w:proofErr w:type="spellStart"/>
    <w:r>
      <w:rPr>
        <w:rFonts w:ascii="Calibri" w:hAnsi="Calibri" w:cs="Calibri"/>
        <w:sz w:val="20"/>
        <w:szCs w:val="20"/>
      </w:rPr>
      <w:t>cell</w:t>
    </w:r>
    <w:proofErr w:type="spellEnd"/>
    <w:r>
      <w:rPr>
        <w:rFonts w:ascii="Calibri" w:hAnsi="Calibri" w:cs="Calibri"/>
        <w:sz w:val="20"/>
        <w:szCs w:val="20"/>
      </w:rPr>
      <w:t>. 394 970 458/ 371 345 0657</w:t>
    </w:r>
  </w:p>
  <w:p w:rsidR="000527A3" w:rsidRDefault="000527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A3" w:rsidRDefault="000527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36"/>
    <w:rsid w:val="000052C7"/>
    <w:rsid w:val="00014502"/>
    <w:rsid w:val="00022536"/>
    <w:rsid w:val="000527A3"/>
    <w:rsid w:val="0015468C"/>
    <w:rsid w:val="003F00D5"/>
    <w:rsid w:val="00414FA7"/>
    <w:rsid w:val="0057403F"/>
    <w:rsid w:val="00594C2F"/>
    <w:rsid w:val="00636B9E"/>
    <w:rsid w:val="00817D58"/>
    <w:rsid w:val="008845B8"/>
    <w:rsid w:val="00BC5D39"/>
    <w:rsid w:val="00C1152C"/>
    <w:rsid w:val="00DB7523"/>
    <w:rsid w:val="00E208ED"/>
    <w:rsid w:val="00EB6800"/>
    <w:rsid w:val="00E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C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52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7A3"/>
  </w:style>
  <w:style w:type="paragraph" w:styleId="Pidipagina">
    <w:name w:val="footer"/>
    <w:basedOn w:val="Normale"/>
    <w:link w:val="PidipaginaCarattere"/>
    <w:uiPriority w:val="99"/>
    <w:unhideWhenUsed/>
    <w:rsid w:val="00052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C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52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7A3"/>
  </w:style>
  <w:style w:type="paragraph" w:styleId="Pidipagina">
    <w:name w:val="footer"/>
    <w:basedOn w:val="Normale"/>
    <w:link w:val="PidipaginaCarattere"/>
    <w:uiPriority w:val="99"/>
    <w:unhideWhenUsed/>
    <w:rsid w:val="00052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94B9-02F5-4922-8D64-BD4CBEE4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ROCCO</cp:lastModifiedBy>
  <cp:revision>3</cp:revision>
  <dcterms:created xsi:type="dcterms:W3CDTF">2020-03-25T07:56:00Z</dcterms:created>
  <dcterms:modified xsi:type="dcterms:W3CDTF">2020-03-25T07:57:00Z</dcterms:modified>
</cp:coreProperties>
</file>